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000"/>
          <w:sz w:val="18"/>
          <w:szCs w:val="18"/>
          <w:u w:val="none"/>
          <w:shd w:fill="auto" w:val="clear"/>
          <w:vertAlign w:val="baseline"/>
          <w:rtl w:val="0"/>
        </w:rPr>
        <w:t xml:space="preserve">พี่พระinหนปรัfyFirs หมา"ล้Buil์ hd #E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900"/>
          <w:sz w:val="18"/>
          <w:szCs w:val="18"/>
          <w:u w:val="none"/>
          <w:shd w:fill="auto" w:val="clear"/>
          <w:vertAlign w:val="baseline"/>
          <w:rtl w:val="0"/>
        </w:rPr>
        <w:t xml:space="preserve">Iri :.LE-Oth pl 1เธ์ ๕. ศ. นี้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a00"/>
          <w:sz w:val="18"/>
          <w:szCs w:val="18"/>
          <w:u w:val="none"/>
          <w:shd w:fill="auto" w:val="clear"/>
          <w:vertAlign w:val="baseline"/>
          <w:rtl w:val="0"/>
        </w:rPr>
        <w:t xml:space="preserve">NIVERS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200"/>
          <w:sz w:val="18"/>
          <w:szCs w:val="18"/>
          <w:u w:val="none"/>
          <w:shd w:fill="auto" w:val="clear"/>
          <w:vertAlign w:val="baseline"/>
          <w:rtl w:val="0"/>
        </w:rPr>
        <w:t xml:space="preserve">นายกิตติชัย จันต นายกิตติพงษ์ ชุมวงศ์ นายกุนญาฤทธิ์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e00"/>
          <w:sz w:val="18"/>
          <w:szCs w:val="18"/>
          <w:u w:val="none"/>
          <w:shd w:fill="auto" w:val="clear"/>
          <w:vertAlign w:val="baseline"/>
          <w:rtl w:val="0"/>
        </w:rPr>
        <w:t xml:space="preserve">ตายา นายจีรพัฒน์ พิชัยกมสศิลป์ นางสาวชบาไพร ใจน้อย นางสาวณัฐญาภา เวียงคํา นางสาวทิพย์สุตา สาธุวงศ์ นางสาวทิพานั้น วะซึ่งเงิน นายธนชัย ดําใหม่ นางสาวธนัชพร ศรีชนะ นายปรีชา หามัน นางสาวปรียาวรรณ แก้วมณี นายปวิณ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9200"/>
          <w:sz w:val="24"/>
          <w:szCs w:val="24"/>
          <w:u w:val="none"/>
          <w:shd w:fill="auto" w:val="clear"/>
          <w:vertAlign w:val="baseline"/>
          <w:rtl w:val="0"/>
        </w:rPr>
        <w:t xml:space="preserve">บัวคําซาก นายพงศ์พศุตม์ ฮวตเจริญ นายพีระพงษ์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f00"/>
          <w:sz w:val="18"/>
          <w:szCs w:val="18"/>
          <w:u w:val="none"/>
          <w:shd w:fill="auto" w:val="clear"/>
          <w:vertAlign w:val="baseline"/>
          <w:rtl w:val="0"/>
        </w:rPr>
        <w:t xml:space="preserve">บุญมี นายพิรัชชัย สังข์มงคล นายเพิ่มพล ดําธรรม นางสาวภัทรวดี ยิ่งโยชน์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000"/>
          <w:sz w:val="28"/>
          <w:szCs w:val="28"/>
          <w:u w:val="none"/>
          <w:shd w:fill="auto" w:val="clear"/>
          <w:vertAlign w:val="baseline"/>
          <w:rtl w:val="0"/>
        </w:rPr>
        <w:t xml:space="preserve">นายสุรเชษฐ์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000"/>
          <w:sz w:val="26"/>
          <w:szCs w:val="26"/>
          <w:u w:val="none"/>
          <w:shd w:fill="auto" w:val="clear"/>
          <w:vertAlign w:val="baseline"/>
          <w:rtl w:val="0"/>
        </w:rPr>
        <w:t xml:space="preserve">นายภาณุวิซ สวนเอก นางสาวมณีวรรณ วังเม็ง นายรัฐโรจน์ จระธํารงพันธ์ นายราาณุพัทร ตวงใจหาญ นายวรปรัชญ์ อินทรวิเชียร นางสาวศิมล บุญเสรี นายวัชรพงษ์ ศรีวรรณ์ นายวัฒนศักดิ์ เพียรธรรม นางสาววัลลภา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200"/>
          <w:sz w:val="24"/>
          <w:szCs w:val="24"/>
          <w:u w:val="none"/>
          <w:shd w:fill="auto" w:val="clear"/>
          <w:vertAlign w:val="baseline"/>
          <w:rtl w:val="0"/>
        </w:rPr>
        <w:t xml:space="preserve">ตาสา นายวิศรุต เกตุปะ นางสาววีรินทร์ บุญคํา นางสาวศุภลักษณ์ ใจวงค์ นางสาวสุทธิดา มะโนสกุล นางสาวแสงรวี เสาร์ใจ นายอนุรักษ์ บัวปลั่ง นางสาวอัญชลี อินต๊ะสม นางสาววิสุตา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400"/>
          <w:sz w:val="24"/>
          <w:szCs w:val="24"/>
          <w:u w:val="none"/>
          <w:shd w:fill="auto" w:val="clear"/>
          <w:vertAlign w:val="baseline"/>
          <w:rtl w:val="0"/>
        </w:rPr>
        <w:t xml:space="preserve">วงชาลี นายกิตติคุณ รุ่งเรือง ฝันเมา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e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ปริญญารัฐประศาสนศาสตรบัณฑิต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2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9 นายณัฐพล เขียวติง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e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นางสาวเบญจวรรณ เพื่องวงศ์ นางสาวณิชนันทน์ ผาน้ําคํา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9400"/>
          <w:sz w:val="18"/>
          <w:szCs w:val="18"/>
          <w:u w:val="none"/>
          <w:shd w:fill="auto" w:val="clear"/>
          <w:vertAlign w:val="baseline"/>
          <w:rtl w:val="0"/>
        </w:rPr>
        <w:t xml:space="preserve">นายพิชญะ นางสาวดวงที่พย์ พวงดอกไม้ นางสาวมณีรัตน์ ไหลหลั่ง นางสาวธนภรณ์ กลิ่นฟัง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นางสาวอรพุกา มูลนินตา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9000"/>
          <w:sz w:val="18"/>
          <w:szCs w:val="18"/>
          <w:u w:val="none"/>
          <w:shd w:fill="auto" w:val="clear"/>
          <w:vertAlign w:val="baseline"/>
          <w:rtl w:val="0"/>
        </w:rPr>
        <w:t xml:space="preserve">ดวงฟู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